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716DA">
      <w:r>
        <w:t>Домашнее задание от 04.10.2021</w:t>
      </w:r>
    </w:p>
    <w:p w:rsidR="00C716DA" w:rsidRDefault="00C716DA">
      <w:r>
        <w:t>С. 23 письменно переводить</w:t>
      </w:r>
    </w:p>
    <w:sectPr w:rsidR="00C71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16DA"/>
    <w:rsid w:val="00C71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2021-10-01T08:21:00Z</dcterms:created>
  <dcterms:modified xsi:type="dcterms:W3CDTF">2021-10-01T08:22:00Z</dcterms:modified>
</cp:coreProperties>
</file>